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CAC5" w14:textId="1C6C8B16" w:rsidR="00857329" w:rsidRPr="00AC4E19" w:rsidRDefault="00857329" w:rsidP="00857329">
      <w:pPr>
        <w:adjustRightInd w:val="0"/>
        <w:ind w:left="4536"/>
        <w:jc w:val="center"/>
        <w:rPr>
          <w:color w:val="000000"/>
          <w:sz w:val="28"/>
          <w:szCs w:val="28"/>
        </w:rPr>
      </w:pPr>
      <w:bookmarkStart w:id="0" w:name="_Hlk170378239"/>
      <w:r w:rsidRPr="00AC4E19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1</w:t>
      </w:r>
    </w:p>
    <w:p w14:paraId="3A4BCE85" w14:textId="77777777" w:rsidR="00857329" w:rsidRPr="00AC4E19" w:rsidRDefault="00857329" w:rsidP="00857329">
      <w:pPr>
        <w:adjustRightInd w:val="0"/>
        <w:ind w:left="4536"/>
        <w:jc w:val="center"/>
        <w:rPr>
          <w:color w:val="000000"/>
          <w:sz w:val="28"/>
          <w:szCs w:val="28"/>
        </w:rPr>
      </w:pPr>
      <w:r w:rsidRPr="00AC4E19">
        <w:rPr>
          <w:color w:val="000000"/>
          <w:sz w:val="28"/>
          <w:szCs w:val="28"/>
        </w:rPr>
        <w:t>к приказ</w:t>
      </w:r>
      <w:r>
        <w:rPr>
          <w:color w:val="000000"/>
          <w:sz w:val="28"/>
          <w:szCs w:val="28"/>
        </w:rPr>
        <w:t xml:space="preserve">у </w:t>
      </w:r>
      <w:r w:rsidRPr="00AC4E19">
        <w:rPr>
          <w:color w:val="000000"/>
          <w:sz w:val="28"/>
          <w:szCs w:val="28"/>
        </w:rPr>
        <w:t>Министерства здравоохранения</w:t>
      </w:r>
    </w:p>
    <w:p w14:paraId="093E8DD3" w14:textId="77777777" w:rsidR="00857329" w:rsidRPr="009143E0" w:rsidRDefault="00857329" w:rsidP="00857329">
      <w:pPr>
        <w:adjustRightInd w:val="0"/>
        <w:ind w:left="4536"/>
        <w:jc w:val="center"/>
        <w:rPr>
          <w:color w:val="000000"/>
          <w:sz w:val="28"/>
          <w:szCs w:val="28"/>
        </w:rPr>
      </w:pPr>
      <w:r w:rsidRPr="00AC4E19">
        <w:rPr>
          <w:color w:val="000000"/>
          <w:sz w:val="28"/>
          <w:szCs w:val="28"/>
        </w:rPr>
        <w:t>Российской Федерации</w:t>
      </w:r>
    </w:p>
    <w:p w14:paraId="3FD39265" w14:textId="44FC1098" w:rsidR="00857329" w:rsidRPr="009143E0" w:rsidRDefault="00857329" w:rsidP="00857329">
      <w:pPr>
        <w:adjustRightInd w:val="0"/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_________ 202</w:t>
      </w:r>
      <w:r w:rsidR="0053266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г. №_____</w:t>
      </w:r>
    </w:p>
    <w:p w14:paraId="32A4161E" w14:textId="77777777" w:rsidR="00857329" w:rsidRPr="009143E0" w:rsidRDefault="00857329" w:rsidP="00857329">
      <w:pPr>
        <w:adjustRightInd w:val="0"/>
        <w:ind w:left="4111"/>
        <w:jc w:val="center"/>
        <w:rPr>
          <w:color w:val="000000"/>
          <w:sz w:val="28"/>
          <w:szCs w:val="28"/>
        </w:rPr>
      </w:pPr>
    </w:p>
    <w:bookmarkEnd w:id="0"/>
    <w:p w14:paraId="5BF1462D" w14:textId="77777777" w:rsidR="00857329" w:rsidRPr="009143E0" w:rsidRDefault="00857329" w:rsidP="00857329">
      <w:pPr>
        <w:widowControl w:val="0"/>
        <w:tabs>
          <w:tab w:val="left" w:leader="underscore" w:pos="9072"/>
        </w:tabs>
        <w:rPr>
          <w:sz w:val="12"/>
        </w:rPr>
      </w:pPr>
    </w:p>
    <w:tbl>
      <w:tblPr>
        <w:tblStyle w:val="af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857329" w:rsidRPr="009C18B9" w14:paraId="727A465D" w14:textId="77777777" w:rsidTr="00B53ADA">
        <w:trPr>
          <w:trHeight w:val="840"/>
        </w:trPr>
        <w:tc>
          <w:tcPr>
            <w:tcW w:w="5670" w:type="dxa"/>
          </w:tcPr>
          <w:p w14:paraId="521E1EEA" w14:textId="77777777" w:rsidR="00857329" w:rsidRPr="009C18B9" w:rsidRDefault="0085732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 xml:space="preserve">Наименование и адрес медицинской организации </w:t>
            </w:r>
          </w:p>
          <w:p w14:paraId="6894C66E" w14:textId="77777777" w:rsidR="00857329" w:rsidRPr="009C18B9" w:rsidRDefault="0085732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(фамилия, имя, отчество (при наличии) индивидуального предпринимателя и адрес осуществления медицинской деятельности) ОГРН (ОГРНИП)</w:t>
            </w:r>
          </w:p>
          <w:p w14:paraId="2E8D587B" w14:textId="77777777" w:rsidR="00857329" w:rsidRPr="009C18B9" w:rsidRDefault="00857329" w:rsidP="00B53ADA">
            <w:pPr>
              <w:widowControl w:val="0"/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___________________________________________________________</w:t>
            </w:r>
          </w:p>
          <w:p w14:paraId="7F883D72" w14:textId="77777777" w:rsidR="00857329" w:rsidRPr="009C18B9" w:rsidRDefault="00857329" w:rsidP="00B53ADA">
            <w:pPr>
              <w:widowControl w:val="0"/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___________________________________________________________</w:t>
            </w:r>
          </w:p>
        </w:tc>
        <w:tc>
          <w:tcPr>
            <w:tcW w:w="3686" w:type="dxa"/>
          </w:tcPr>
          <w:p w14:paraId="28AA4BA8" w14:textId="77777777" w:rsidR="00857329" w:rsidRPr="009C18B9" w:rsidRDefault="0085732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Медицинская документация</w:t>
            </w:r>
          </w:p>
          <w:p w14:paraId="28252EA5" w14:textId="237E6A1D" w:rsidR="00857329" w:rsidRPr="009C18B9" w:rsidRDefault="0085732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 xml:space="preserve">Учетная форма № </w:t>
            </w:r>
            <w:r w:rsidRPr="00FB7B94">
              <w:rPr>
                <w:rFonts w:ascii="Times New Roman" w:eastAsia="Times New Roman" w:hAnsi="Times New Roman"/>
                <w:sz w:val="18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sz w:val="18"/>
                <w:lang w:eastAsia="ru-RU"/>
              </w:rPr>
              <w:t>5</w:t>
            </w:r>
            <w:r w:rsidRPr="00FB7B94">
              <w:rPr>
                <w:rFonts w:ascii="Times New Roman" w:eastAsia="Times New Roman" w:hAnsi="Times New Roman"/>
                <w:sz w:val="18"/>
                <w:lang w:eastAsia="ru-RU"/>
              </w:rPr>
              <w:t>/у</w:t>
            </w:r>
          </w:p>
          <w:p w14:paraId="357B35C7" w14:textId="77777777" w:rsidR="00857329" w:rsidRPr="009C18B9" w:rsidRDefault="0085732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</w:p>
          <w:p w14:paraId="52CAD1DB" w14:textId="77777777" w:rsidR="00857329" w:rsidRPr="009C18B9" w:rsidRDefault="0085732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Утверждена приказом Министерства здравоохранения Российской Федерации</w:t>
            </w:r>
          </w:p>
          <w:p w14:paraId="49E1B219" w14:textId="77777777" w:rsidR="00857329" w:rsidRPr="009C18B9" w:rsidRDefault="00857329" w:rsidP="00B53ADA">
            <w:pPr>
              <w:widowControl w:val="0"/>
              <w:tabs>
                <w:tab w:val="left" w:leader="underscore" w:pos="9072"/>
              </w:tabs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9C18B9">
              <w:rPr>
                <w:rFonts w:ascii="Times New Roman" w:eastAsia="Times New Roman" w:hAnsi="Times New Roman"/>
                <w:sz w:val="18"/>
                <w:lang w:eastAsia="ru-RU"/>
              </w:rPr>
              <w:t>от «__» _________ 20__ г. № _____</w:t>
            </w:r>
          </w:p>
        </w:tc>
      </w:tr>
    </w:tbl>
    <w:p w14:paraId="15F12AE1" w14:textId="77777777" w:rsidR="008C117A" w:rsidRDefault="008C117A">
      <w:pPr>
        <w:rPr>
          <w:sz w:val="22"/>
          <w:szCs w:val="22"/>
        </w:rPr>
      </w:pPr>
    </w:p>
    <w:p w14:paraId="6006BBE6" w14:textId="77777777" w:rsidR="008C117A" w:rsidRDefault="008C117A">
      <w:pPr>
        <w:rPr>
          <w:sz w:val="22"/>
          <w:szCs w:val="22"/>
        </w:rPr>
      </w:pPr>
    </w:p>
    <w:p w14:paraId="7D634F4D" w14:textId="177A7B1E" w:rsidR="008C117A" w:rsidRPr="00857329" w:rsidRDefault="00857329" w:rsidP="00857329">
      <w:pPr>
        <w:jc w:val="center"/>
        <w:rPr>
          <w:b/>
          <w:bCs/>
          <w:sz w:val="28"/>
          <w:szCs w:val="28"/>
        </w:rPr>
      </w:pPr>
      <w:r w:rsidRPr="00857329">
        <w:rPr>
          <w:b/>
          <w:bCs/>
          <w:sz w:val="28"/>
          <w:szCs w:val="28"/>
        </w:rPr>
        <w:t>Медицинское заключение</w:t>
      </w:r>
    </w:p>
    <w:p w14:paraId="65E63AA0" w14:textId="77777777" w:rsidR="008C117A" w:rsidRPr="00857329" w:rsidRDefault="008C117A" w:rsidP="00857329">
      <w:pPr>
        <w:jc w:val="center"/>
        <w:rPr>
          <w:b/>
          <w:bCs/>
          <w:sz w:val="28"/>
          <w:szCs w:val="28"/>
        </w:rPr>
      </w:pPr>
      <w:r w:rsidRPr="00857329">
        <w:rPr>
          <w:b/>
          <w:bCs/>
          <w:sz w:val="28"/>
          <w:szCs w:val="28"/>
        </w:rPr>
        <w:t>о характере полученных повреждений здоровья в результате несчастного случая на производстве и степени их тяжести</w:t>
      </w:r>
    </w:p>
    <w:p w14:paraId="4C63FD7E" w14:textId="77777777" w:rsidR="008C117A" w:rsidRPr="00857329" w:rsidRDefault="008C117A" w:rsidP="00857329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26"/>
        <w:gridCol w:w="1392"/>
        <w:gridCol w:w="6931"/>
      </w:tblGrid>
      <w:tr w:rsidR="008C117A" w:rsidRPr="008C117A" w14:paraId="33119837" w14:textId="77777777">
        <w:trPr>
          <w:cantSplit/>
          <w:trHeight w:val="284"/>
          <w:jc w:val="center"/>
        </w:trPr>
        <w:tc>
          <w:tcPr>
            <w:tcW w:w="1263" w:type="dxa"/>
            <w:vAlign w:val="bottom"/>
          </w:tcPr>
          <w:p w14:paraId="39B2587A" w14:textId="77777777" w:rsidR="008C117A" w:rsidRPr="008C117A" w:rsidRDefault="008C117A" w:rsidP="00857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</w:t>
            </w:r>
          </w:p>
        </w:tc>
        <w:tc>
          <w:tcPr>
            <w:tcW w:w="8349" w:type="dxa"/>
            <w:gridSpan w:val="3"/>
            <w:tcBorders>
              <w:bottom w:val="single" w:sz="4" w:space="0" w:color="auto"/>
            </w:tcBorders>
            <w:vAlign w:val="bottom"/>
          </w:tcPr>
          <w:p w14:paraId="09F91119" w14:textId="77777777" w:rsidR="008C117A" w:rsidRPr="008C117A" w:rsidRDefault="008C117A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8C117A" w:rsidRPr="002C582B" w14:paraId="0DD35D86" w14:textId="77777777">
        <w:trPr>
          <w:cantSplit/>
          <w:jc w:val="center"/>
        </w:trPr>
        <w:tc>
          <w:tcPr>
            <w:tcW w:w="1263" w:type="dxa"/>
            <w:vAlign w:val="bottom"/>
          </w:tcPr>
          <w:p w14:paraId="45094F4C" w14:textId="77777777" w:rsidR="008C117A" w:rsidRPr="002C582B" w:rsidRDefault="008C117A" w:rsidP="003240C0">
            <w:pPr>
              <w:rPr>
                <w:sz w:val="14"/>
                <w:szCs w:val="14"/>
              </w:rPr>
            </w:pPr>
          </w:p>
        </w:tc>
        <w:tc>
          <w:tcPr>
            <w:tcW w:w="8349" w:type="dxa"/>
            <w:gridSpan w:val="3"/>
            <w:vAlign w:val="bottom"/>
          </w:tcPr>
          <w:p w14:paraId="1133DDDF" w14:textId="48E97E2F" w:rsidR="008C117A" w:rsidRPr="002C582B" w:rsidRDefault="008C117A" w:rsidP="003240C0">
            <w:pPr>
              <w:jc w:val="center"/>
              <w:rPr>
                <w:sz w:val="14"/>
                <w:szCs w:val="14"/>
              </w:rPr>
            </w:pPr>
            <w:r w:rsidRPr="002C582B">
              <w:rPr>
                <w:sz w:val="14"/>
                <w:szCs w:val="14"/>
              </w:rPr>
              <w:t xml:space="preserve">(наименование организации (индивидуального предпринимателя), </w:t>
            </w:r>
            <w:r w:rsidR="003C0356" w:rsidRPr="003C0356">
              <w:rPr>
                <w:sz w:val="14"/>
                <w:szCs w:val="14"/>
              </w:rPr>
              <w:t>работодател</w:t>
            </w:r>
            <w:r w:rsidR="003C0356">
              <w:rPr>
                <w:sz w:val="14"/>
                <w:szCs w:val="14"/>
              </w:rPr>
              <w:t>я</w:t>
            </w:r>
            <w:r w:rsidR="003C0356" w:rsidRPr="003C0356">
              <w:rPr>
                <w:sz w:val="14"/>
                <w:szCs w:val="14"/>
              </w:rPr>
              <w:t>-физическо</w:t>
            </w:r>
            <w:r w:rsidR="003C0356">
              <w:rPr>
                <w:sz w:val="14"/>
                <w:szCs w:val="14"/>
              </w:rPr>
              <w:t>го</w:t>
            </w:r>
            <w:r w:rsidR="003C0356" w:rsidRPr="003C0356">
              <w:rPr>
                <w:sz w:val="14"/>
                <w:szCs w:val="14"/>
              </w:rPr>
              <w:t xml:space="preserve"> лиц</w:t>
            </w:r>
            <w:r w:rsidR="003C0356">
              <w:rPr>
                <w:sz w:val="14"/>
                <w:szCs w:val="14"/>
              </w:rPr>
              <w:t>а</w:t>
            </w:r>
            <w:r w:rsidR="003C0356" w:rsidRPr="003C0356">
              <w:rPr>
                <w:sz w:val="14"/>
                <w:szCs w:val="14"/>
              </w:rPr>
              <w:t xml:space="preserve">, не </w:t>
            </w:r>
            <w:proofErr w:type="gramStart"/>
            <w:r w:rsidR="003C0356" w:rsidRPr="003C0356">
              <w:rPr>
                <w:sz w:val="14"/>
                <w:szCs w:val="14"/>
              </w:rPr>
              <w:t>являющ</w:t>
            </w:r>
            <w:r w:rsidR="003C0356">
              <w:rPr>
                <w:sz w:val="14"/>
                <w:szCs w:val="14"/>
              </w:rPr>
              <w:t xml:space="preserve">егося </w:t>
            </w:r>
            <w:r w:rsidR="003C0356" w:rsidRPr="003C0356">
              <w:rPr>
                <w:sz w:val="14"/>
                <w:szCs w:val="14"/>
              </w:rPr>
              <w:t xml:space="preserve"> индивидуальным</w:t>
            </w:r>
            <w:proofErr w:type="gramEnd"/>
            <w:r w:rsidR="003C0356" w:rsidRPr="003C0356">
              <w:rPr>
                <w:sz w:val="14"/>
                <w:szCs w:val="14"/>
              </w:rPr>
              <w:t xml:space="preserve"> предпринимателем</w:t>
            </w:r>
            <w:r w:rsidR="003C0356">
              <w:rPr>
                <w:sz w:val="14"/>
                <w:szCs w:val="14"/>
              </w:rPr>
              <w:t xml:space="preserve">, </w:t>
            </w:r>
            <w:r w:rsidR="002C582B" w:rsidRPr="002C582B">
              <w:rPr>
                <w:sz w:val="14"/>
                <w:szCs w:val="14"/>
              </w:rPr>
              <w:t>по запросу которой (ого) выдается медицинское заключение)</w:t>
            </w:r>
          </w:p>
        </w:tc>
      </w:tr>
      <w:tr w:rsidR="00857329" w:rsidRPr="002C582B" w14:paraId="2FA19E6F" w14:textId="77777777">
        <w:trPr>
          <w:cantSplit/>
          <w:jc w:val="center"/>
        </w:trPr>
        <w:tc>
          <w:tcPr>
            <w:tcW w:w="1263" w:type="dxa"/>
            <w:vAlign w:val="bottom"/>
          </w:tcPr>
          <w:p w14:paraId="44BFA7A8" w14:textId="77777777" w:rsidR="00857329" w:rsidRPr="002C582B" w:rsidRDefault="00857329" w:rsidP="003240C0">
            <w:pPr>
              <w:rPr>
                <w:sz w:val="14"/>
                <w:szCs w:val="14"/>
              </w:rPr>
            </w:pPr>
          </w:p>
        </w:tc>
        <w:tc>
          <w:tcPr>
            <w:tcW w:w="8349" w:type="dxa"/>
            <w:gridSpan w:val="3"/>
            <w:vAlign w:val="bottom"/>
          </w:tcPr>
          <w:p w14:paraId="078FB865" w14:textId="77777777" w:rsidR="00857329" w:rsidRPr="002C582B" w:rsidRDefault="00857329" w:rsidP="003240C0">
            <w:pPr>
              <w:jc w:val="center"/>
              <w:rPr>
                <w:sz w:val="14"/>
                <w:szCs w:val="14"/>
              </w:rPr>
            </w:pPr>
          </w:p>
        </w:tc>
      </w:tr>
      <w:tr w:rsidR="002C582B" w:rsidRPr="002C582B" w14:paraId="35893E13" w14:textId="77777777">
        <w:trPr>
          <w:cantSplit/>
          <w:trHeight w:val="284"/>
          <w:jc w:val="center"/>
        </w:trPr>
        <w:tc>
          <w:tcPr>
            <w:tcW w:w="2681" w:type="dxa"/>
            <w:gridSpan w:val="3"/>
            <w:vAlign w:val="bottom"/>
          </w:tcPr>
          <w:p w14:paraId="00B7A949" w14:textId="77777777" w:rsidR="002C582B" w:rsidRPr="002C582B" w:rsidRDefault="002C582B" w:rsidP="003240C0">
            <w:pPr>
              <w:rPr>
                <w:sz w:val="24"/>
                <w:szCs w:val="24"/>
              </w:rPr>
            </w:pPr>
            <w:r w:rsidRPr="002C582B">
              <w:rPr>
                <w:sz w:val="24"/>
                <w:szCs w:val="24"/>
              </w:rPr>
              <w:t>о том, что пострадавший</w:t>
            </w:r>
          </w:p>
        </w:tc>
        <w:tc>
          <w:tcPr>
            <w:tcW w:w="6931" w:type="dxa"/>
            <w:tcBorders>
              <w:bottom w:val="single" w:sz="4" w:space="0" w:color="auto"/>
            </w:tcBorders>
            <w:vAlign w:val="bottom"/>
          </w:tcPr>
          <w:p w14:paraId="20E61390" w14:textId="77777777" w:rsidR="002C582B" w:rsidRPr="002C582B" w:rsidRDefault="002C582B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2C582B" w:rsidRPr="002C582B" w14:paraId="56EDED31" w14:textId="77777777">
        <w:trPr>
          <w:cantSplit/>
          <w:jc w:val="center"/>
        </w:trPr>
        <w:tc>
          <w:tcPr>
            <w:tcW w:w="2681" w:type="dxa"/>
            <w:gridSpan w:val="3"/>
            <w:vAlign w:val="bottom"/>
          </w:tcPr>
          <w:p w14:paraId="6D1F3E2C" w14:textId="77777777" w:rsidR="002C582B" w:rsidRPr="002C582B" w:rsidRDefault="002C582B" w:rsidP="003240C0">
            <w:pPr>
              <w:rPr>
                <w:sz w:val="14"/>
                <w:szCs w:val="14"/>
              </w:rPr>
            </w:pPr>
          </w:p>
        </w:tc>
        <w:tc>
          <w:tcPr>
            <w:tcW w:w="6931" w:type="dxa"/>
            <w:vAlign w:val="bottom"/>
          </w:tcPr>
          <w:p w14:paraId="62A10948" w14:textId="77777777" w:rsidR="002C582B" w:rsidRPr="002C582B" w:rsidRDefault="002C582B" w:rsidP="003240C0">
            <w:pPr>
              <w:jc w:val="center"/>
              <w:rPr>
                <w:sz w:val="14"/>
                <w:szCs w:val="14"/>
              </w:rPr>
            </w:pPr>
            <w:r w:rsidRPr="002C582B">
              <w:rPr>
                <w:sz w:val="14"/>
                <w:szCs w:val="14"/>
              </w:rPr>
              <w:t>(фамилия, имя, отчество, возраст, занимаемая</w:t>
            </w:r>
          </w:p>
        </w:tc>
      </w:tr>
      <w:tr w:rsidR="002C582B" w:rsidRPr="002C582B" w14:paraId="2C4CE9F8" w14:textId="77777777">
        <w:trPr>
          <w:cantSplit/>
          <w:trHeight w:val="284"/>
          <w:jc w:val="center"/>
        </w:trPr>
        <w:tc>
          <w:tcPr>
            <w:tcW w:w="9612" w:type="dxa"/>
            <w:gridSpan w:val="4"/>
            <w:tcBorders>
              <w:bottom w:val="single" w:sz="4" w:space="0" w:color="auto"/>
            </w:tcBorders>
            <w:vAlign w:val="bottom"/>
          </w:tcPr>
          <w:p w14:paraId="00B14912" w14:textId="77777777" w:rsidR="002C582B" w:rsidRPr="002C582B" w:rsidRDefault="002C582B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2C582B" w:rsidRPr="002C582B" w14:paraId="4BDD480C" w14:textId="77777777">
        <w:trPr>
          <w:cantSplit/>
          <w:jc w:val="center"/>
        </w:trPr>
        <w:tc>
          <w:tcPr>
            <w:tcW w:w="9612" w:type="dxa"/>
            <w:gridSpan w:val="4"/>
            <w:tcBorders>
              <w:top w:val="single" w:sz="4" w:space="0" w:color="auto"/>
            </w:tcBorders>
          </w:tcPr>
          <w:p w14:paraId="1DB88BF0" w14:textId="77777777" w:rsidR="002C582B" w:rsidRPr="002C582B" w:rsidRDefault="002C582B" w:rsidP="003240C0">
            <w:pPr>
              <w:jc w:val="center"/>
              <w:rPr>
                <w:sz w:val="14"/>
                <w:szCs w:val="14"/>
              </w:rPr>
            </w:pPr>
            <w:r w:rsidRPr="002C582B">
              <w:rPr>
                <w:sz w:val="14"/>
                <w:szCs w:val="14"/>
              </w:rPr>
              <w:t>должность(профессия) пострадавшего)</w:t>
            </w:r>
          </w:p>
        </w:tc>
      </w:tr>
      <w:tr w:rsidR="002C582B" w:rsidRPr="002C582B" w14:paraId="62897635" w14:textId="77777777">
        <w:trPr>
          <w:cantSplit/>
          <w:trHeight w:val="284"/>
          <w:jc w:val="center"/>
        </w:trPr>
        <w:tc>
          <w:tcPr>
            <w:tcW w:w="1289" w:type="dxa"/>
            <w:gridSpan w:val="2"/>
            <w:vAlign w:val="bottom"/>
          </w:tcPr>
          <w:p w14:paraId="0321CBFE" w14:textId="77777777" w:rsidR="002C582B" w:rsidRPr="002C582B" w:rsidRDefault="002C582B" w:rsidP="0032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поступил в</w:t>
            </w:r>
          </w:p>
        </w:tc>
        <w:tc>
          <w:tcPr>
            <w:tcW w:w="8323" w:type="dxa"/>
            <w:gridSpan w:val="2"/>
            <w:tcBorders>
              <w:bottom w:val="single" w:sz="4" w:space="0" w:color="auto"/>
            </w:tcBorders>
            <w:vAlign w:val="bottom"/>
          </w:tcPr>
          <w:p w14:paraId="429B7FFA" w14:textId="77777777" w:rsidR="002C582B" w:rsidRPr="002C582B" w:rsidRDefault="002C582B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2C582B" w:rsidRPr="002C582B" w14:paraId="1417293B" w14:textId="77777777">
        <w:trPr>
          <w:cantSplit/>
          <w:jc w:val="center"/>
        </w:trPr>
        <w:tc>
          <w:tcPr>
            <w:tcW w:w="1289" w:type="dxa"/>
            <w:gridSpan w:val="2"/>
            <w:vAlign w:val="bottom"/>
          </w:tcPr>
          <w:p w14:paraId="4E88BEAC" w14:textId="77777777" w:rsidR="002C582B" w:rsidRPr="002C582B" w:rsidRDefault="002C582B" w:rsidP="003240C0">
            <w:pPr>
              <w:rPr>
                <w:sz w:val="14"/>
                <w:szCs w:val="14"/>
              </w:rPr>
            </w:pPr>
          </w:p>
        </w:tc>
        <w:tc>
          <w:tcPr>
            <w:tcW w:w="8323" w:type="dxa"/>
            <w:gridSpan w:val="2"/>
            <w:vAlign w:val="bottom"/>
          </w:tcPr>
          <w:p w14:paraId="6F07AA24" w14:textId="77777777" w:rsidR="002C582B" w:rsidRPr="002C582B" w:rsidRDefault="002C582B" w:rsidP="003240C0">
            <w:pPr>
              <w:jc w:val="center"/>
              <w:rPr>
                <w:sz w:val="14"/>
                <w:szCs w:val="14"/>
              </w:rPr>
            </w:pPr>
            <w:r w:rsidRPr="002C582B">
              <w:rPr>
                <w:sz w:val="14"/>
                <w:szCs w:val="14"/>
              </w:rPr>
              <w:t>(наименование медицинской организации, ее структурного подразделения,</w:t>
            </w:r>
          </w:p>
        </w:tc>
      </w:tr>
      <w:tr w:rsidR="002C582B" w:rsidRPr="002C582B" w14:paraId="1DE42D6F" w14:textId="77777777">
        <w:trPr>
          <w:cantSplit/>
          <w:trHeight w:val="284"/>
          <w:jc w:val="center"/>
        </w:trPr>
        <w:tc>
          <w:tcPr>
            <w:tcW w:w="9612" w:type="dxa"/>
            <w:gridSpan w:val="4"/>
            <w:tcBorders>
              <w:bottom w:val="single" w:sz="4" w:space="0" w:color="auto"/>
            </w:tcBorders>
            <w:vAlign w:val="bottom"/>
          </w:tcPr>
          <w:p w14:paraId="5795838A" w14:textId="77777777" w:rsidR="002C582B" w:rsidRPr="002C582B" w:rsidRDefault="002C582B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2C582B" w:rsidRPr="002C582B" w14:paraId="54AB8846" w14:textId="77777777">
        <w:trPr>
          <w:cantSplit/>
          <w:jc w:val="center"/>
        </w:trPr>
        <w:tc>
          <w:tcPr>
            <w:tcW w:w="9612" w:type="dxa"/>
            <w:gridSpan w:val="4"/>
            <w:tcBorders>
              <w:top w:val="single" w:sz="4" w:space="0" w:color="auto"/>
            </w:tcBorders>
          </w:tcPr>
          <w:p w14:paraId="55AFCF2B" w14:textId="77777777" w:rsidR="002C582B" w:rsidRPr="002C582B" w:rsidRDefault="002C582B" w:rsidP="003240C0">
            <w:pPr>
              <w:jc w:val="center"/>
              <w:rPr>
                <w:sz w:val="14"/>
                <w:szCs w:val="14"/>
              </w:rPr>
            </w:pPr>
            <w:r w:rsidRPr="002C582B">
              <w:rPr>
                <w:sz w:val="14"/>
                <w:szCs w:val="14"/>
              </w:rPr>
              <w:t>куда поступил пострадавший, дата и время поступления</w:t>
            </w:r>
            <w:r w:rsidR="005356A5">
              <w:rPr>
                <w:sz w:val="14"/>
                <w:szCs w:val="14"/>
              </w:rPr>
              <w:t xml:space="preserve"> </w:t>
            </w:r>
            <w:r w:rsidRPr="002C582B">
              <w:rPr>
                <w:sz w:val="14"/>
                <w:szCs w:val="14"/>
              </w:rPr>
              <w:t>(обращения)</w:t>
            </w:r>
          </w:p>
        </w:tc>
      </w:tr>
    </w:tbl>
    <w:p w14:paraId="351E2573" w14:textId="77777777" w:rsidR="00DB0B4F" w:rsidRDefault="00DB0B4F" w:rsidP="00DB0B4F">
      <w:pPr>
        <w:jc w:val="both"/>
        <w:rPr>
          <w:sz w:val="24"/>
          <w:szCs w:val="24"/>
        </w:rPr>
      </w:pPr>
    </w:p>
    <w:p w14:paraId="51CBB332" w14:textId="77777777" w:rsidR="00DB0B4F" w:rsidRDefault="00DB0B4F" w:rsidP="00DB0B4F">
      <w:pPr>
        <w:jc w:val="both"/>
        <w:rPr>
          <w:sz w:val="24"/>
          <w:szCs w:val="24"/>
        </w:rPr>
      </w:pPr>
      <w:r w:rsidRPr="00DB0B4F">
        <w:rPr>
          <w:sz w:val="24"/>
          <w:szCs w:val="24"/>
        </w:rPr>
        <w:t xml:space="preserve">Диагноз и код диагноза по </w:t>
      </w:r>
      <w:r>
        <w:rPr>
          <w:sz w:val="24"/>
          <w:szCs w:val="24"/>
        </w:rPr>
        <w:t>м</w:t>
      </w:r>
      <w:r w:rsidRPr="00DB0B4F">
        <w:rPr>
          <w:sz w:val="24"/>
          <w:szCs w:val="24"/>
        </w:rPr>
        <w:t>еждународной статистической классификация болезней и проблем, связанных со здоровьем (далее – МКБ)</w:t>
      </w:r>
      <w:r>
        <w:rPr>
          <w:sz w:val="24"/>
          <w:szCs w:val="24"/>
        </w:rPr>
        <w:t xml:space="preserve"> ______________________________________ </w:t>
      </w:r>
    </w:p>
    <w:p w14:paraId="1EC88459" w14:textId="77777777" w:rsidR="00DB0B4F" w:rsidRDefault="00DB0B4F" w:rsidP="00DB0B4F">
      <w:pPr>
        <w:jc w:val="both"/>
        <w:rPr>
          <w:sz w:val="24"/>
          <w:szCs w:val="24"/>
        </w:rPr>
      </w:pPr>
    </w:p>
    <w:p w14:paraId="5397D599" w14:textId="0EA6599D" w:rsidR="002C582B" w:rsidRDefault="00DB0B4F" w:rsidP="00DB0B4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8F8772B" w14:textId="6032F892" w:rsidR="00DB0B4F" w:rsidRDefault="00DB0B4F" w:rsidP="00DB0B4F">
      <w:pPr>
        <w:jc w:val="center"/>
        <w:rPr>
          <w:sz w:val="24"/>
          <w:szCs w:val="24"/>
        </w:rPr>
      </w:pPr>
      <w:r w:rsidRPr="002C582B">
        <w:rPr>
          <w:sz w:val="14"/>
          <w:szCs w:val="14"/>
        </w:rPr>
        <w:t>(с указанием характера</w:t>
      </w:r>
      <w:r w:rsidRPr="00DB0B4F">
        <w:rPr>
          <w:sz w:val="14"/>
          <w:szCs w:val="14"/>
        </w:rPr>
        <w:t xml:space="preserve"> </w:t>
      </w:r>
      <w:r w:rsidRPr="002C582B">
        <w:rPr>
          <w:sz w:val="14"/>
          <w:szCs w:val="14"/>
        </w:rPr>
        <w:t>и локализации повреждений здоровья)</w:t>
      </w:r>
    </w:p>
    <w:p w14:paraId="2CFE2E1C" w14:textId="77777777" w:rsidR="00DB0B4F" w:rsidRPr="002C582B" w:rsidRDefault="00DB0B4F">
      <w:pPr>
        <w:rPr>
          <w:sz w:val="24"/>
          <w:szCs w:val="24"/>
        </w:rPr>
      </w:pPr>
    </w:p>
    <w:p w14:paraId="18F97C11" w14:textId="0EF344F3" w:rsidR="00D20117" w:rsidRPr="00D20117" w:rsidRDefault="00D20117" w:rsidP="00D20117">
      <w:pPr>
        <w:adjustRightInd w:val="0"/>
        <w:ind w:firstLine="340"/>
        <w:jc w:val="both"/>
        <w:rPr>
          <w:sz w:val="24"/>
          <w:szCs w:val="24"/>
        </w:rPr>
      </w:pPr>
      <w:r w:rsidRPr="00857329">
        <w:rPr>
          <w:sz w:val="24"/>
          <w:szCs w:val="24"/>
        </w:rPr>
        <w:t xml:space="preserve">Согласно </w:t>
      </w:r>
      <w:r w:rsidR="00857329">
        <w:rPr>
          <w:sz w:val="24"/>
          <w:szCs w:val="24"/>
        </w:rPr>
        <w:t>с</w:t>
      </w:r>
      <w:r w:rsidRPr="00857329">
        <w:rPr>
          <w:sz w:val="24"/>
          <w:szCs w:val="24"/>
        </w:rPr>
        <w:t>хеме определения степени тяжести повреждения здоровья при несчастных случаях на производстве</w:t>
      </w:r>
      <w:r w:rsidR="00857329">
        <w:rPr>
          <w:rStyle w:val="ab"/>
          <w:sz w:val="24"/>
          <w:szCs w:val="24"/>
        </w:rPr>
        <w:footnoteReference w:id="1"/>
      </w:r>
      <w:r w:rsidR="00857329">
        <w:rPr>
          <w:sz w:val="24"/>
          <w:szCs w:val="24"/>
        </w:rPr>
        <w:t>,</w:t>
      </w:r>
      <w:r w:rsidRPr="00857329">
        <w:rPr>
          <w:sz w:val="24"/>
          <w:szCs w:val="24"/>
        </w:rPr>
        <w:t xml:space="preserve"> указанное</w:t>
      </w:r>
      <w:r>
        <w:rPr>
          <w:sz w:val="24"/>
          <w:szCs w:val="24"/>
        </w:rPr>
        <w:t xml:space="preserve"> </w:t>
      </w:r>
      <w:r w:rsidRPr="00D20117">
        <w:rPr>
          <w:sz w:val="24"/>
          <w:szCs w:val="24"/>
        </w:rPr>
        <w:t>повреждение</w:t>
      </w:r>
      <w:r>
        <w:rPr>
          <w:sz w:val="24"/>
          <w:szCs w:val="24"/>
        </w:rPr>
        <w:t xml:space="preserve"> </w:t>
      </w:r>
      <w:r w:rsidRPr="00D20117">
        <w:rPr>
          <w:sz w:val="24"/>
          <w:szCs w:val="24"/>
        </w:rPr>
        <w:t>относится</w:t>
      </w:r>
      <w:r>
        <w:rPr>
          <w:sz w:val="24"/>
          <w:szCs w:val="24"/>
        </w:rPr>
        <w:t xml:space="preserve"> </w:t>
      </w:r>
      <w:r w:rsidRPr="00D2011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D20117">
        <w:rPr>
          <w:sz w:val="24"/>
          <w:szCs w:val="24"/>
        </w:rPr>
        <w:t>категории</w:t>
      </w:r>
      <w:r w:rsidR="00857329">
        <w:rPr>
          <w:sz w:val="24"/>
          <w:szCs w:val="24"/>
        </w:rPr>
        <w:t xml:space="preserve"> _________________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2"/>
      </w:tblGrid>
      <w:tr w:rsidR="00D20117" w:rsidRPr="002C582B" w14:paraId="02B78002" w14:textId="77777777">
        <w:trPr>
          <w:cantSplit/>
          <w:trHeight w:val="284"/>
          <w:jc w:val="center"/>
        </w:trPr>
        <w:tc>
          <w:tcPr>
            <w:tcW w:w="9612" w:type="dxa"/>
            <w:tcBorders>
              <w:bottom w:val="single" w:sz="4" w:space="0" w:color="auto"/>
            </w:tcBorders>
            <w:vAlign w:val="bottom"/>
          </w:tcPr>
          <w:p w14:paraId="361946A2" w14:textId="77777777" w:rsidR="00D20117" w:rsidRPr="002C582B" w:rsidRDefault="00D20117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D20117" w:rsidRPr="00D20117" w14:paraId="79723047" w14:textId="77777777">
        <w:trPr>
          <w:cantSplit/>
          <w:jc w:val="center"/>
        </w:trPr>
        <w:tc>
          <w:tcPr>
            <w:tcW w:w="9612" w:type="dxa"/>
            <w:tcBorders>
              <w:top w:val="single" w:sz="4" w:space="0" w:color="auto"/>
            </w:tcBorders>
          </w:tcPr>
          <w:p w14:paraId="54B68752" w14:textId="77777777" w:rsidR="00D20117" w:rsidRPr="00D20117" w:rsidRDefault="00D20117" w:rsidP="003240C0">
            <w:pPr>
              <w:jc w:val="center"/>
              <w:rPr>
                <w:sz w:val="14"/>
                <w:szCs w:val="14"/>
              </w:rPr>
            </w:pPr>
            <w:r w:rsidRPr="00D20117">
              <w:rPr>
                <w:sz w:val="14"/>
                <w:szCs w:val="14"/>
              </w:rPr>
              <w:t>(указать степень тяжести травмы:</w:t>
            </w:r>
          </w:p>
        </w:tc>
      </w:tr>
      <w:tr w:rsidR="00D20117" w:rsidRPr="002C582B" w14:paraId="69869840" w14:textId="77777777">
        <w:trPr>
          <w:cantSplit/>
          <w:trHeight w:val="284"/>
          <w:jc w:val="center"/>
        </w:trPr>
        <w:tc>
          <w:tcPr>
            <w:tcW w:w="9612" w:type="dxa"/>
            <w:tcBorders>
              <w:bottom w:val="single" w:sz="4" w:space="0" w:color="auto"/>
            </w:tcBorders>
            <w:vAlign w:val="bottom"/>
          </w:tcPr>
          <w:p w14:paraId="2CB2FC52" w14:textId="77777777" w:rsidR="00D20117" w:rsidRPr="002C582B" w:rsidRDefault="00D20117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D20117" w:rsidRPr="00D20117" w14:paraId="688C4165" w14:textId="77777777">
        <w:trPr>
          <w:cantSplit/>
          <w:jc w:val="center"/>
        </w:trPr>
        <w:tc>
          <w:tcPr>
            <w:tcW w:w="9612" w:type="dxa"/>
            <w:tcBorders>
              <w:top w:val="single" w:sz="4" w:space="0" w:color="auto"/>
            </w:tcBorders>
          </w:tcPr>
          <w:p w14:paraId="6B8BAD82" w14:textId="77777777" w:rsidR="00D20117" w:rsidRPr="00D20117" w:rsidRDefault="00D20117" w:rsidP="003240C0">
            <w:pPr>
              <w:jc w:val="center"/>
              <w:rPr>
                <w:sz w:val="14"/>
                <w:szCs w:val="14"/>
              </w:rPr>
            </w:pPr>
            <w:r w:rsidRPr="00D20117">
              <w:rPr>
                <w:sz w:val="14"/>
                <w:szCs w:val="14"/>
              </w:rPr>
              <w:t>тяжелая, легкая, нужное — вписать)</w:t>
            </w:r>
          </w:p>
        </w:tc>
      </w:tr>
    </w:tbl>
    <w:p w14:paraId="67B5B28E" w14:textId="77777777" w:rsidR="00D20117" w:rsidRDefault="00D20117">
      <w:pPr>
        <w:rPr>
          <w:sz w:val="24"/>
          <w:szCs w:val="24"/>
        </w:rPr>
      </w:pPr>
    </w:p>
    <w:p w14:paraId="2ABC122C" w14:textId="2C45C11E" w:rsidR="00857329" w:rsidRPr="00413489" w:rsidRDefault="00857329" w:rsidP="00857329">
      <w:pPr>
        <w:adjustRightInd w:val="0"/>
        <w:jc w:val="both"/>
        <w:rPr>
          <w:sz w:val="24"/>
          <w:szCs w:val="24"/>
        </w:rPr>
      </w:pPr>
      <w:r w:rsidRPr="00413489">
        <w:rPr>
          <w:sz w:val="24"/>
          <w:szCs w:val="24"/>
        </w:rPr>
        <w:t xml:space="preserve">Дата </w:t>
      </w:r>
      <w:r>
        <w:rPr>
          <w:sz w:val="24"/>
          <w:szCs w:val="24"/>
        </w:rPr>
        <w:t>выдачи медицинского заключения</w:t>
      </w:r>
      <w:r w:rsidRPr="00413489">
        <w:rPr>
          <w:sz w:val="24"/>
          <w:szCs w:val="24"/>
        </w:rPr>
        <w:t>: число_____</w:t>
      </w:r>
      <w:proofErr w:type="gramStart"/>
      <w:r>
        <w:rPr>
          <w:sz w:val="24"/>
          <w:szCs w:val="24"/>
        </w:rPr>
        <w:t>_</w:t>
      </w:r>
      <w:r w:rsidRPr="00413489">
        <w:rPr>
          <w:sz w:val="24"/>
          <w:szCs w:val="24"/>
        </w:rPr>
        <w:t xml:space="preserve">  месяц</w:t>
      </w:r>
      <w:proofErr w:type="gramEnd"/>
      <w:r w:rsidRPr="00413489">
        <w:rPr>
          <w:sz w:val="24"/>
          <w:szCs w:val="24"/>
        </w:rPr>
        <w:t>_________    год</w:t>
      </w:r>
      <w:r>
        <w:rPr>
          <w:sz w:val="24"/>
          <w:szCs w:val="24"/>
        </w:rPr>
        <w:t xml:space="preserve"> </w:t>
      </w:r>
      <w:r w:rsidRPr="00413489">
        <w:rPr>
          <w:sz w:val="24"/>
          <w:szCs w:val="24"/>
        </w:rPr>
        <w:t>_____________;</w:t>
      </w:r>
    </w:p>
    <w:p w14:paraId="408FDCE2" w14:textId="77777777" w:rsidR="00D20117" w:rsidRDefault="00D20117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7"/>
        <w:gridCol w:w="2240"/>
        <w:gridCol w:w="406"/>
        <w:gridCol w:w="4039"/>
      </w:tblGrid>
      <w:tr w:rsidR="00797E53" w:rsidRPr="00797E53" w14:paraId="059333A3" w14:textId="77777777">
        <w:trPr>
          <w:cantSplit/>
          <w:trHeight w:val="284"/>
          <w:jc w:val="center"/>
        </w:trPr>
        <w:tc>
          <w:tcPr>
            <w:tcW w:w="2927" w:type="dxa"/>
            <w:vAlign w:val="bottom"/>
          </w:tcPr>
          <w:p w14:paraId="75541EFA" w14:textId="77777777" w:rsidR="00797E53" w:rsidRPr="00797E53" w:rsidRDefault="00797E53" w:rsidP="00A23D7E">
            <w:pPr>
              <w:jc w:val="center"/>
              <w:rPr>
                <w:sz w:val="24"/>
                <w:szCs w:val="24"/>
              </w:rPr>
            </w:pPr>
            <w:r w:rsidRPr="00797E53">
              <w:rPr>
                <w:sz w:val="24"/>
                <w:szCs w:val="24"/>
              </w:rPr>
              <w:t>Заведующий отделением</w:t>
            </w:r>
          </w:p>
          <w:p w14:paraId="37355BF9" w14:textId="77777777" w:rsidR="00797E53" w:rsidRPr="00797E53" w:rsidRDefault="00797E53" w:rsidP="00A23D7E">
            <w:pPr>
              <w:jc w:val="center"/>
              <w:rPr>
                <w:sz w:val="24"/>
                <w:szCs w:val="24"/>
              </w:rPr>
            </w:pPr>
            <w:r w:rsidRPr="00797E53">
              <w:rPr>
                <w:sz w:val="24"/>
                <w:szCs w:val="24"/>
              </w:rPr>
              <w:t>(или главный врач)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bottom"/>
          </w:tcPr>
          <w:p w14:paraId="151642BD" w14:textId="77777777" w:rsidR="00797E53" w:rsidRPr="00797E53" w:rsidRDefault="00797E53" w:rsidP="00A23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14:paraId="120B19FD" w14:textId="77777777" w:rsidR="00797E53" w:rsidRPr="00797E53" w:rsidRDefault="00797E53" w:rsidP="00A23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bottom w:val="single" w:sz="4" w:space="0" w:color="auto"/>
            </w:tcBorders>
            <w:vAlign w:val="bottom"/>
          </w:tcPr>
          <w:p w14:paraId="4EF0C3C5" w14:textId="77777777" w:rsidR="00797E53" w:rsidRPr="00797E53" w:rsidRDefault="00797E53" w:rsidP="00A23D7E">
            <w:pPr>
              <w:jc w:val="center"/>
              <w:rPr>
                <w:sz w:val="24"/>
                <w:szCs w:val="24"/>
              </w:rPr>
            </w:pPr>
          </w:p>
        </w:tc>
      </w:tr>
      <w:tr w:rsidR="00797E53" w:rsidRPr="008D1D6E" w14:paraId="0E8207C0" w14:textId="77777777">
        <w:trPr>
          <w:cantSplit/>
          <w:jc w:val="center"/>
        </w:trPr>
        <w:tc>
          <w:tcPr>
            <w:tcW w:w="2927" w:type="dxa"/>
          </w:tcPr>
          <w:p w14:paraId="7B30AA3C" w14:textId="77777777" w:rsidR="00797E53" w:rsidRPr="008D1D6E" w:rsidRDefault="00797E53" w:rsidP="00A23D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14FFBE94" w14:textId="7D7551CA" w:rsidR="00797E53" w:rsidRPr="008D1D6E" w:rsidRDefault="00857329" w:rsidP="00A23D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413489">
              <w:rPr>
                <w:sz w:val="14"/>
                <w:szCs w:val="14"/>
              </w:rPr>
              <w:t xml:space="preserve">подпись, </w:t>
            </w:r>
            <w:bookmarkStart w:id="1" w:name="_Hlk135649010"/>
            <w:r w:rsidRPr="00413489">
              <w:rPr>
                <w:sz w:val="14"/>
                <w:szCs w:val="14"/>
              </w:rPr>
              <w:t>усиленная квалифицированная электронная подпись</w:t>
            </w:r>
            <w:bookmarkEnd w:id="1"/>
            <w:r>
              <w:rPr>
                <w:sz w:val="14"/>
                <w:szCs w:val="14"/>
              </w:rPr>
              <w:t>)</w:t>
            </w:r>
          </w:p>
        </w:tc>
        <w:tc>
          <w:tcPr>
            <w:tcW w:w="406" w:type="dxa"/>
          </w:tcPr>
          <w:p w14:paraId="323EF421" w14:textId="77777777" w:rsidR="00797E53" w:rsidRPr="008D1D6E" w:rsidRDefault="00797E53" w:rsidP="00A23D7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</w:tcPr>
          <w:p w14:paraId="342870F4" w14:textId="77777777" w:rsidR="00797E53" w:rsidRPr="008D1D6E" w:rsidRDefault="00797E53" w:rsidP="00A23D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</w:t>
            </w:r>
            <w:r w:rsidRPr="008D1D6E">
              <w:rPr>
                <w:sz w:val="14"/>
                <w:szCs w:val="14"/>
              </w:rPr>
              <w:t>амилия</w:t>
            </w:r>
            <w:r>
              <w:rPr>
                <w:sz w:val="14"/>
                <w:szCs w:val="14"/>
              </w:rPr>
              <w:t>, имя, отчество)</w:t>
            </w:r>
          </w:p>
        </w:tc>
      </w:tr>
      <w:tr w:rsidR="00797E53" w:rsidRPr="00797E53" w14:paraId="5FAEE7A4" w14:textId="77777777">
        <w:trPr>
          <w:cantSplit/>
          <w:trHeight w:val="284"/>
          <w:jc w:val="center"/>
        </w:trPr>
        <w:tc>
          <w:tcPr>
            <w:tcW w:w="2927" w:type="dxa"/>
            <w:vAlign w:val="bottom"/>
          </w:tcPr>
          <w:p w14:paraId="3F89BDC8" w14:textId="77777777" w:rsidR="00797E53" w:rsidRPr="00797E53" w:rsidRDefault="00797E53" w:rsidP="003240C0">
            <w:pPr>
              <w:jc w:val="center"/>
              <w:rPr>
                <w:sz w:val="24"/>
                <w:szCs w:val="24"/>
              </w:rPr>
            </w:pPr>
            <w:r w:rsidRPr="00797E53">
              <w:rPr>
                <w:sz w:val="24"/>
                <w:szCs w:val="24"/>
              </w:rPr>
              <w:t>Лечащий врач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bottom"/>
          </w:tcPr>
          <w:p w14:paraId="22428550" w14:textId="77777777" w:rsidR="00797E53" w:rsidRPr="00797E53" w:rsidRDefault="00797E53" w:rsidP="0032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14:paraId="6D0117DD" w14:textId="77777777" w:rsidR="00797E53" w:rsidRPr="00797E53" w:rsidRDefault="00797E53" w:rsidP="00324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39" w:type="dxa"/>
            <w:tcBorders>
              <w:bottom w:val="single" w:sz="4" w:space="0" w:color="auto"/>
            </w:tcBorders>
            <w:vAlign w:val="bottom"/>
          </w:tcPr>
          <w:p w14:paraId="5DFD7644" w14:textId="77777777" w:rsidR="00797E53" w:rsidRPr="00797E53" w:rsidRDefault="00797E53" w:rsidP="003240C0">
            <w:pPr>
              <w:jc w:val="center"/>
              <w:rPr>
                <w:sz w:val="24"/>
                <w:szCs w:val="24"/>
              </w:rPr>
            </w:pPr>
          </w:p>
        </w:tc>
      </w:tr>
      <w:tr w:rsidR="00797E53" w:rsidRPr="008D1D6E" w14:paraId="59BE2ECF" w14:textId="77777777">
        <w:trPr>
          <w:cantSplit/>
          <w:jc w:val="center"/>
        </w:trPr>
        <w:tc>
          <w:tcPr>
            <w:tcW w:w="2927" w:type="dxa"/>
          </w:tcPr>
          <w:p w14:paraId="53F96FB8" w14:textId="77777777" w:rsidR="00797E53" w:rsidRPr="008D1D6E" w:rsidRDefault="00797E53" w:rsidP="003240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233FCA53" w14:textId="092A2E99" w:rsidR="00797E53" w:rsidRPr="008D1D6E" w:rsidRDefault="00857329" w:rsidP="003240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413489">
              <w:rPr>
                <w:sz w:val="14"/>
                <w:szCs w:val="14"/>
              </w:rPr>
              <w:t>подпись, усиленная квалифицированная электронная подпись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06" w:type="dxa"/>
          </w:tcPr>
          <w:p w14:paraId="61419BE1" w14:textId="77777777" w:rsidR="00797E53" w:rsidRPr="008D1D6E" w:rsidRDefault="00797E53" w:rsidP="003240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9" w:type="dxa"/>
            <w:tcBorders>
              <w:top w:val="single" w:sz="4" w:space="0" w:color="auto"/>
            </w:tcBorders>
          </w:tcPr>
          <w:p w14:paraId="2D05FCC0" w14:textId="77777777" w:rsidR="00797E53" w:rsidRPr="008D1D6E" w:rsidRDefault="00797E53" w:rsidP="003240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</w:t>
            </w:r>
            <w:r w:rsidRPr="008D1D6E">
              <w:rPr>
                <w:sz w:val="14"/>
                <w:szCs w:val="14"/>
              </w:rPr>
              <w:t>амилия</w:t>
            </w:r>
            <w:r>
              <w:rPr>
                <w:sz w:val="14"/>
                <w:szCs w:val="14"/>
              </w:rPr>
              <w:t>, имя, отчество)</w:t>
            </w:r>
          </w:p>
        </w:tc>
      </w:tr>
    </w:tbl>
    <w:p w14:paraId="38388645" w14:textId="0092030E" w:rsidR="006B3733" w:rsidRPr="00DC171E" w:rsidRDefault="005356A5" w:rsidP="00DC171E">
      <w:pPr>
        <w:ind w:left="7920" w:firstLine="720"/>
        <w:rPr>
          <w:b/>
          <w:sz w:val="24"/>
          <w:szCs w:val="24"/>
        </w:rPr>
      </w:pPr>
      <w:bookmarkStart w:id="2" w:name="_GoBack"/>
      <w:r w:rsidRPr="00DC171E">
        <w:rPr>
          <w:b/>
          <w:sz w:val="24"/>
          <w:szCs w:val="24"/>
        </w:rPr>
        <w:t>М.П.</w:t>
      </w:r>
    </w:p>
    <w:bookmarkEnd w:id="2"/>
    <w:p w14:paraId="4D069BA0" w14:textId="77777777" w:rsidR="00DC171E" w:rsidRPr="005356A5" w:rsidRDefault="00DC171E">
      <w:pPr>
        <w:rPr>
          <w:sz w:val="24"/>
          <w:szCs w:val="24"/>
        </w:rPr>
      </w:pPr>
    </w:p>
    <w:sectPr w:rsidR="00DC171E" w:rsidRPr="005356A5" w:rsidSect="00DC171E">
      <w:headerReference w:type="default" r:id="rId8"/>
      <w:footnotePr>
        <w:numRestart w:val="eachPage"/>
      </w:footnotePr>
      <w:pgSz w:w="11906" w:h="16838" w:code="9"/>
      <w:pgMar w:top="851" w:right="1134" w:bottom="426" w:left="1134" w:header="397" w:footer="397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6BD1A" w14:textId="77777777" w:rsidR="00AE636B" w:rsidRDefault="00AE636B">
      <w:r>
        <w:separator/>
      </w:r>
    </w:p>
  </w:endnote>
  <w:endnote w:type="continuationSeparator" w:id="0">
    <w:p w14:paraId="51E7F6F0" w14:textId="77777777" w:rsidR="00AE636B" w:rsidRDefault="00AE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212C2" w14:textId="77777777" w:rsidR="00AE636B" w:rsidRDefault="00AE636B">
      <w:r>
        <w:separator/>
      </w:r>
    </w:p>
  </w:footnote>
  <w:footnote w:type="continuationSeparator" w:id="0">
    <w:p w14:paraId="3C3BB833" w14:textId="77777777" w:rsidR="00AE636B" w:rsidRDefault="00AE636B">
      <w:r>
        <w:continuationSeparator/>
      </w:r>
    </w:p>
  </w:footnote>
  <w:footnote w:id="1">
    <w:p w14:paraId="27C547AA" w14:textId="3306FB12" w:rsidR="00857329" w:rsidRPr="00857329" w:rsidRDefault="00857329" w:rsidP="0085732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57329">
        <w:t>Приказ Министерства здравоохранения и социального развития Р</w:t>
      </w:r>
      <w:r>
        <w:t>оссийской Федерации</w:t>
      </w:r>
      <w:r w:rsidRPr="00857329">
        <w:t xml:space="preserve"> от 24 февраля 2005 г. </w:t>
      </w:r>
      <w:r>
        <w:t>№</w:t>
      </w:r>
      <w:r w:rsidRPr="00857329">
        <w:t xml:space="preserve"> 160 </w:t>
      </w:r>
      <w:r>
        <w:t>«</w:t>
      </w:r>
      <w:r w:rsidRPr="00857329">
        <w:t>Об определении степени тяжести повреждения здоровья при несчастных случаях на производстве</w:t>
      </w:r>
      <w:r>
        <w:t xml:space="preserve">» </w:t>
      </w:r>
      <w:r w:rsidRPr="000F5AC4">
        <w:t xml:space="preserve">(зарегистрирован в Министерстве юстиции Российской Федерации от </w:t>
      </w:r>
      <w:r>
        <w:t>7 апреля 2005</w:t>
      </w:r>
      <w:r w:rsidRPr="000F5AC4">
        <w:t xml:space="preserve"> г., регистрационный </w:t>
      </w:r>
      <w:r>
        <w:br/>
      </w:r>
      <w:r w:rsidRPr="000F5AC4">
        <w:t>№</w:t>
      </w:r>
      <w:r>
        <w:t xml:space="preserve"> </w:t>
      </w:r>
      <w:r w:rsidRPr="00857329">
        <w:t>6478</w:t>
      </w:r>
      <w:r w:rsidRPr="000F5AC4">
        <w:t>)</w:t>
      </w:r>
      <w:r>
        <w:t xml:space="preserve">. </w:t>
      </w:r>
    </w:p>
    <w:p w14:paraId="699C1923" w14:textId="565B19BA" w:rsidR="00857329" w:rsidRDefault="00857329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D7B6" w14:textId="6420D5AE" w:rsidR="009C289C" w:rsidRDefault="009C289C">
    <w:pPr>
      <w:pStyle w:val="a3"/>
      <w:tabs>
        <w:tab w:val="clear" w:pos="9355"/>
        <w:tab w:val="right" w:pos="14568"/>
      </w:tabs>
      <w:rPr>
        <w:rFonts w:ascii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2F"/>
    <w:multiLevelType w:val="singleLevel"/>
    <w:tmpl w:val="FFFFFFFF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41"/>
    <w:rsid w:val="00003179"/>
    <w:rsid w:val="00004330"/>
    <w:rsid w:val="00005856"/>
    <w:rsid w:val="00006A1A"/>
    <w:rsid w:val="000174CF"/>
    <w:rsid w:val="00025F96"/>
    <w:rsid w:val="0002699E"/>
    <w:rsid w:val="0003065A"/>
    <w:rsid w:val="000311B7"/>
    <w:rsid w:val="000329B3"/>
    <w:rsid w:val="00041668"/>
    <w:rsid w:val="00042B71"/>
    <w:rsid w:val="00042C56"/>
    <w:rsid w:val="000437EC"/>
    <w:rsid w:val="000445D6"/>
    <w:rsid w:val="00046B46"/>
    <w:rsid w:val="0005446E"/>
    <w:rsid w:val="00066B5D"/>
    <w:rsid w:val="00073095"/>
    <w:rsid w:val="000735C6"/>
    <w:rsid w:val="000748DC"/>
    <w:rsid w:val="00081414"/>
    <w:rsid w:val="000839AF"/>
    <w:rsid w:val="00091234"/>
    <w:rsid w:val="000A667D"/>
    <w:rsid w:val="000B49B4"/>
    <w:rsid w:val="000C45F8"/>
    <w:rsid w:val="000E1F54"/>
    <w:rsid w:val="000E69B1"/>
    <w:rsid w:val="000F26A5"/>
    <w:rsid w:val="00105600"/>
    <w:rsid w:val="001101DC"/>
    <w:rsid w:val="00116161"/>
    <w:rsid w:val="00126D47"/>
    <w:rsid w:val="001271DB"/>
    <w:rsid w:val="001507D2"/>
    <w:rsid w:val="00150BCA"/>
    <w:rsid w:val="001617E4"/>
    <w:rsid w:val="00167385"/>
    <w:rsid w:val="001700E0"/>
    <w:rsid w:val="001748B4"/>
    <w:rsid w:val="001754D6"/>
    <w:rsid w:val="001760BC"/>
    <w:rsid w:val="001836E3"/>
    <w:rsid w:val="00186225"/>
    <w:rsid w:val="0018748E"/>
    <w:rsid w:val="00193941"/>
    <w:rsid w:val="001A2539"/>
    <w:rsid w:val="001A2626"/>
    <w:rsid w:val="001A4DB7"/>
    <w:rsid w:val="001A5458"/>
    <w:rsid w:val="001C177B"/>
    <w:rsid w:val="001D4E42"/>
    <w:rsid w:val="001E3413"/>
    <w:rsid w:val="001E4774"/>
    <w:rsid w:val="001E6A8D"/>
    <w:rsid w:val="001F357F"/>
    <w:rsid w:val="00201507"/>
    <w:rsid w:val="00201B28"/>
    <w:rsid w:val="002030A3"/>
    <w:rsid w:val="00204A50"/>
    <w:rsid w:val="002071C6"/>
    <w:rsid w:val="00210350"/>
    <w:rsid w:val="00210BFA"/>
    <w:rsid w:val="00232E20"/>
    <w:rsid w:val="00241DC4"/>
    <w:rsid w:val="0024352C"/>
    <w:rsid w:val="0025796D"/>
    <w:rsid w:val="00260E79"/>
    <w:rsid w:val="002634D2"/>
    <w:rsid w:val="002740A1"/>
    <w:rsid w:val="0027690D"/>
    <w:rsid w:val="002909D7"/>
    <w:rsid w:val="00297B73"/>
    <w:rsid w:val="002A0260"/>
    <w:rsid w:val="002A627A"/>
    <w:rsid w:val="002B4E63"/>
    <w:rsid w:val="002C582B"/>
    <w:rsid w:val="002E279D"/>
    <w:rsid w:val="002E2CBA"/>
    <w:rsid w:val="002F0847"/>
    <w:rsid w:val="002F3398"/>
    <w:rsid w:val="003025E2"/>
    <w:rsid w:val="00310416"/>
    <w:rsid w:val="003211B8"/>
    <w:rsid w:val="003240C0"/>
    <w:rsid w:val="00324B39"/>
    <w:rsid w:val="00326095"/>
    <w:rsid w:val="00331FD6"/>
    <w:rsid w:val="0034239A"/>
    <w:rsid w:val="0034792C"/>
    <w:rsid w:val="0037661A"/>
    <w:rsid w:val="00395429"/>
    <w:rsid w:val="003A5679"/>
    <w:rsid w:val="003A6ACF"/>
    <w:rsid w:val="003C0356"/>
    <w:rsid w:val="003C295E"/>
    <w:rsid w:val="003E31D3"/>
    <w:rsid w:val="003F2DF6"/>
    <w:rsid w:val="004016BA"/>
    <w:rsid w:val="0040593C"/>
    <w:rsid w:val="00423446"/>
    <w:rsid w:val="00423AF0"/>
    <w:rsid w:val="00426725"/>
    <w:rsid w:val="00436A45"/>
    <w:rsid w:val="00453F14"/>
    <w:rsid w:val="0045746F"/>
    <w:rsid w:val="00457F98"/>
    <w:rsid w:val="00464C17"/>
    <w:rsid w:val="00464CEA"/>
    <w:rsid w:val="004656F0"/>
    <w:rsid w:val="00474250"/>
    <w:rsid w:val="00481BAA"/>
    <w:rsid w:val="00487A6A"/>
    <w:rsid w:val="004A3685"/>
    <w:rsid w:val="004B1D98"/>
    <w:rsid w:val="004B6B2D"/>
    <w:rsid w:val="004C465E"/>
    <w:rsid w:val="004C5A27"/>
    <w:rsid w:val="004E76E6"/>
    <w:rsid w:val="004F0EE2"/>
    <w:rsid w:val="004F3436"/>
    <w:rsid w:val="00505FE6"/>
    <w:rsid w:val="00507AE5"/>
    <w:rsid w:val="00521E8C"/>
    <w:rsid w:val="00524736"/>
    <w:rsid w:val="00524CC7"/>
    <w:rsid w:val="00527319"/>
    <w:rsid w:val="0053266D"/>
    <w:rsid w:val="005356A5"/>
    <w:rsid w:val="00544939"/>
    <w:rsid w:val="0054659D"/>
    <w:rsid w:val="005503AD"/>
    <w:rsid w:val="00551767"/>
    <w:rsid w:val="00556538"/>
    <w:rsid w:val="00557407"/>
    <w:rsid w:val="005577E5"/>
    <w:rsid w:val="00566CF6"/>
    <w:rsid w:val="005714DD"/>
    <w:rsid w:val="00574578"/>
    <w:rsid w:val="00581AE7"/>
    <w:rsid w:val="00582D28"/>
    <w:rsid w:val="00593140"/>
    <w:rsid w:val="005934F3"/>
    <w:rsid w:val="00593C8F"/>
    <w:rsid w:val="00594EBF"/>
    <w:rsid w:val="005A6E40"/>
    <w:rsid w:val="005A7875"/>
    <w:rsid w:val="005B4643"/>
    <w:rsid w:val="005B6637"/>
    <w:rsid w:val="005E555E"/>
    <w:rsid w:val="005E632A"/>
    <w:rsid w:val="005E711F"/>
    <w:rsid w:val="00627E36"/>
    <w:rsid w:val="0064012B"/>
    <w:rsid w:val="006478B3"/>
    <w:rsid w:val="00674372"/>
    <w:rsid w:val="00674D22"/>
    <w:rsid w:val="00677E74"/>
    <w:rsid w:val="006841D0"/>
    <w:rsid w:val="006851EE"/>
    <w:rsid w:val="006A38DC"/>
    <w:rsid w:val="006A4C2C"/>
    <w:rsid w:val="006A50B1"/>
    <w:rsid w:val="006A5795"/>
    <w:rsid w:val="006B20AF"/>
    <w:rsid w:val="006B3733"/>
    <w:rsid w:val="006C1816"/>
    <w:rsid w:val="006C24FC"/>
    <w:rsid w:val="006C3845"/>
    <w:rsid w:val="006C441B"/>
    <w:rsid w:val="006D3126"/>
    <w:rsid w:val="006D4558"/>
    <w:rsid w:val="006D4B46"/>
    <w:rsid w:val="006D5E20"/>
    <w:rsid w:val="006E3713"/>
    <w:rsid w:val="006F18D5"/>
    <w:rsid w:val="006F54A9"/>
    <w:rsid w:val="00702FE4"/>
    <w:rsid w:val="007161E9"/>
    <w:rsid w:val="00721049"/>
    <w:rsid w:val="0072202E"/>
    <w:rsid w:val="00734F2D"/>
    <w:rsid w:val="007363C0"/>
    <w:rsid w:val="00747C60"/>
    <w:rsid w:val="007568C0"/>
    <w:rsid w:val="00791AF4"/>
    <w:rsid w:val="00794915"/>
    <w:rsid w:val="00797E53"/>
    <w:rsid w:val="007A6909"/>
    <w:rsid w:val="007A6EF7"/>
    <w:rsid w:val="007B029A"/>
    <w:rsid w:val="007B2CFD"/>
    <w:rsid w:val="007C0F09"/>
    <w:rsid w:val="007D4515"/>
    <w:rsid w:val="007E7DE7"/>
    <w:rsid w:val="007F7470"/>
    <w:rsid w:val="008001BB"/>
    <w:rsid w:val="008027D2"/>
    <w:rsid w:val="00810DA9"/>
    <w:rsid w:val="0081270E"/>
    <w:rsid w:val="0081536B"/>
    <w:rsid w:val="00821340"/>
    <w:rsid w:val="00822DD7"/>
    <w:rsid w:val="00833EE5"/>
    <w:rsid w:val="0084024A"/>
    <w:rsid w:val="008422B1"/>
    <w:rsid w:val="008508B1"/>
    <w:rsid w:val="00857329"/>
    <w:rsid w:val="008630B7"/>
    <w:rsid w:val="00891AFB"/>
    <w:rsid w:val="008A3FCB"/>
    <w:rsid w:val="008C117A"/>
    <w:rsid w:val="008C262E"/>
    <w:rsid w:val="008C4BC8"/>
    <w:rsid w:val="008C74EA"/>
    <w:rsid w:val="008D1D6E"/>
    <w:rsid w:val="008E16FE"/>
    <w:rsid w:val="008E266D"/>
    <w:rsid w:val="008E6558"/>
    <w:rsid w:val="008E72EB"/>
    <w:rsid w:val="008F34F9"/>
    <w:rsid w:val="008F6EA8"/>
    <w:rsid w:val="009036AF"/>
    <w:rsid w:val="0090479E"/>
    <w:rsid w:val="00910C4D"/>
    <w:rsid w:val="0091245D"/>
    <w:rsid w:val="00913E7E"/>
    <w:rsid w:val="009173AD"/>
    <w:rsid w:val="00926AE0"/>
    <w:rsid w:val="00935A5A"/>
    <w:rsid w:val="009376A3"/>
    <w:rsid w:val="00952F20"/>
    <w:rsid w:val="00962C63"/>
    <w:rsid w:val="009652EA"/>
    <w:rsid w:val="009671AA"/>
    <w:rsid w:val="00980DAD"/>
    <w:rsid w:val="00986CF1"/>
    <w:rsid w:val="00994133"/>
    <w:rsid w:val="009942DA"/>
    <w:rsid w:val="009958BB"/>
    <w:rsid w:val="009A596A"/>
    <w:rsid w:val="009A736E"/>
    <w:rsid w:val="009C1CE7"/>
    <w:rsid w:val="009C289C"/>
    <w:rsid w:val="009E1AE3"/>
    <w:rsid w:val="009E2B91"/>
    <w:rsid w:val="009E325F"/>
    <w:rsid w:val="009E32CD"/>
    <w:rsid w:val="009F2724"/>
    <w:rsid w:val="00A224AF"/>
    <w:rsid w:val="00A23D7E"/>
    <w:rsid w:val="00A26099"/>
    <w:rsid w:val="00A27F8B"/>
    <w:rsid w:val="00A334B0"/>
    <w:rsid w:val="00A34645"/>
    <w:rsid w:val="00A512D0"/>
    <w:rsid w:val="00A54587"/>
    <w:rsid w:val="00A62724"/>
    <w:rsid w:val="00A72082"/>
    <w:rsid w:val="00A755E9"/>
    <w:rsid w:val="00A7563E"/>
    <w:rsid w:val="00A80D1E"/>
    <w:rsid w:val="00A8191B"/>
    <w:rsid w:val="00A86306"/>
    <w:rsid w:val="00A918FE"/>
    <w:rsid w:val="00A95851"/>
    <w:rsid w:val="00A95EE8"/>
    <w:rsid w:val="00AA209A"/>
    <w:rsid w:val="00AA7619"/>
    <w:rsid w:val="00AB42EB"/>
    <w:rsid w:val="00AB7110"/>
    <w:rsid w:val="00AC20EE"/>
    <w:rsid w:val="00AC48D0"/>
    <w:rsid w:val="00AC4BCD"/>
    <w:rsid w:val="00AD6E13"/>
    <w:rsid w:val="00AE32C8"/>
    <w:rsid w:val="00AE636B"/>
    <w:rsid w:val="00AF1928"/>
    <w:rsid w:val="00B1392D"/>
    <w:rsid w:val="00B17D8E"/>
    <w:rsid w:val="00B419DF"/>
    <w:rsid w:val="00B42664"/>
    <w:rsid w:val="00B51C77"/>
    <w:rsid w:val="00B72A58"/>
    <w:rsid w:val="00B73C7A"/>
    <w:rsid w:val="00B87398"/>
    <w:rsid w:val="00BA25E7"/>
    <w:rsid w:val="00BA5128"/>
    <w:rsid w:val="00BA521A"/>
    <w:rsid w:val="00BB016E"/>
    <w:rsid w:val="00BB213A"/>
    <w:rsid w:val="00BB2921"/>
    <w:rsid w:val="00BB5BDE"/>
    <w:rsid w:val="00BB648F"/>
    <w:rsid w:val="00BD1D41"/>
    <w:rsid w:val="00BD2F22"/>
    <w:rsid w:val="00BD57AE"/>
    <w:rsid w:val="00BD738F"/>
    <w:rsid w:val="00BE27CC"/>
    <w:rsid w:val="00BF455A"/>
    <w:rsid w:val="00BF4AEB"/>
    <w:rsid w:val="00C075C8"/>
    <w:rsid w:val="00C11E03"/>
    <w:rsid w:val="00C15101"/>
    <w:rsid w:val="00C15575"/>
    <w:rsid w:val="00C36CA9"/>
    <w:rsid w:val="00C43599"/>
    <w:rsid w:val="00C82AFF"/>
    <w:rsid w:val="00C958E3"/>
    <w:rsid w:val="00C96F7F"/>
    <w:rsid w:val="00CA1796"/>
    <w:rsid w:val="00CA4108"/>
    <w:rsid w:val="00CB3E50"/>
    <w:rsid w:val="00CC75FD"/>
    <w:rsid w:val="00CC79A5"/>
    <w:rsid w:val="00CC7E9C"/>
    <w:rsid w:val="00CF5863"/>
    <w:rsid w:val="00D016E8"/>
    <w:rsid w:val="00D0336A"/>
    <w:rsid w:val="00D06360"/>
    <w:rsid w:val="00D13464"/>
    <w:rsid w:val="00D13BEF"/>
    <w:rsid w:val="00D20117"/>
    <w:rsid w:val="00D2116D"/>
    <w:rsid w:val="00D26F41"/>
    <w:rsid w:val="00D2720D"/>
    <w:rsid w:val="00D34EE3"/>
    <w:rsid w:val="00D44872"/>
    <w:rsid w:val="00D45E27"/>
    <w:rsid w:val="00D47A54"/>
    <w:rsid w:val="00D503E8"/>
    <w:rsid w:val="00D61673"/>
    <w:rsid w:val="00D61E7D"/>
    <w:rsid w:val="00D6463C"/>
    <w:rsid w:val="00D76FC2"/>
    <w:rsid w:val="00D77061"/>
    <w:rsid w:val="00DB0B03"/>
    <w:rsid w:val="00DB0B4F"/>
    <w:rsid w:val="00DB47DD"/>
    <w:rsid w:val="00DB706F"/>
    <w:rsid w:val="00DC171E"/>
    <w:rsid w:val="00DD195D"/>
    <w:rsid w:val="00DD76BC"/>
    <w:rsid w:val="00DE4D7C"/>
    <w:rsid w:val="00DF15C9"/>
    <w:rsid w:val="00E01B3E"/>
    <w:rsid w:val="00E24923"/>
    <w:rsid w:val="00E26E08"/>
    <w:rsid w:val="00E2714A"/>
    <w:rsid w:val="00E27564"/>
    <w:rsid w:val="00E43E7F"/>
    <w:rsid w:val="00E607CB"/>
    <w:rsid w:val="00E77524"/>
    <w:rsid w:val="00EB3B7B"/>
    <w:rsid w:val="00EE0DDC"/>
    <w:rsid w:val="00EE376F"/>
    <w:rsid w:val="00EE3D07"/>
    <w:rsid w:val="00EE4EA5"/>
    <w:rsid w:val="00EF5E70"/>
    <w:rsid w:val="00F111A4"/>
    <w:rsid w:val="00F163C9"/>
    <w:rsid w:val="00F31746"/>
    <w:rsid w:val="00F35B3C"/>
    <w:rsid w:val="00F36F51"/>
    <w:rsid w:val="00F51108"/>
    <w:rsid w:val="00F53A88"/>
    <w:rsid w:val="00F61BB2"/>
    <w:rsid w:val="00F81A92"/>
    <w:rsid w:val="00F826D8"/>
    <w:rsid w:val="00F94765"/>
    <w:rsid w:val="00FB09E3"/>
    <w:rsid w:val="00FB725B"/>
    <w:rsid w:val="00FC263B"/>
    <w:rsid w:val="00FC26F9"/>
    <w:rsid w:val="00FC2B92"/>
    <w:rsid w:val="00FC4A32"/>
    <w:rsid w:val="00FD006B"/>
    <w:rsid w:val="00FD17E5"/>
    <w:rsid w:val="00FE027B"/>
    <w:rsid w:val="00FE34BD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2ADF1"/>
  <w14:defaultImageDpi w14:val="0"/>
  <w15:docId w15:val="{811B5DFB-5FCE-4551-9AEF-AC80A9EC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57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character" w:customStyle="1" w:styleId="a7">
    <w:name w:val="Нормальный (прав. подпись)"/>
    <w:uiPriority w:val="99"/>
    <w:rPr>
      <w:sz w:val="24"/>
      <w:szCs w:val="24"/>
    </w:rPr>
  </w:style>
  <w:style w:type="paragraph" w:styleId="a8">
    <w:name w:val="Block Text"/>
    <w:basedOn w:val="a"/>
    <w:uiPriority w:val="99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kern w:val="0"/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  <w:style w:type="paragraph" w:styleId="ac">
    <w:name w:val="Body Text"/>
    <w:basedOn w:val="a"/>
    <w:link w:val="ad"/>
    <w:uiPriority w:val="99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semiHidden/>
    <w:rPr>
      <w:kern w:val="0"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C958E3"/>
    <w:pPr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A86306"/>
    <w:pPr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0">
    <w:name w:val="Цветовое выделение"/>
    <w:uiPriority w:val="99"/>
    <w:rsid w:val="008C117A"/>
    <w:rPr>
      <w:color w:val="0000FF"/>
    </w:rPr>
  </w:style>
  <w:style w:type="table" w:styleId="af1">
    <w:name w:val="Table Grid"/>
    <w:basedOn w:val="a1"/>
    <w:uiPriority w:val="39"/>
    <w:rsid w:val="00857329"/>
    <w:pPr>
      <w:spacing w:after="0" w:line="240" w:lineRule="auto"/>
    </w:pPr>
    <w:rPr>
      <w:rFonts w:ascii="Calibri" w:eastAsia="Calibri" w:hAnsi="Calibr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1F43-3A5D-4EB5-9114-C1367286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bezlepkina</dc:creator>
  <cp:keywords/>
  <dc:description/>
  <cp:lastModifiedBy>Коршун Роман Юрьевич</cp:lastModifiedBy>
  <cp:revision>6</cp:revision>
  <cp:lastPrinted>2010-05-31T10:59:00Z</cp:lastPrinted>
  <dcterms:created xsi:type="dcterms:W3CDTF">2024-12-16T12:31:00Z</dcterms:created>
  <dcterms:modified xsi:type="dcterms:W3CDTF">2025-02-14T15:23:00Z</dcterms:modified>
</cp:coreProperties>
</file>